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E9" w:rsidRPr="001F7624" w:rsidRDefault="00EB19E9" w:rsidP="00EB19E9">
      <w:pPr>
        <w:spacing w:line="240" w:lineRule="exact"/>
        <w:rPr>
          <w:sz w:val="22"/>
          <w:szCs w:val="22"/>
        </w:rPr>
      </w:pPr>
      <w:r w:rsidRPr="001F7624">
        <w:rPr>
          <w:rFonts w:hint="eastAsia"/>
          <w:sz w:val="22"/>
          <w:szCs w:val="22"/>
        </w:rPr>
        <w:t>日本産科婦人科学会</w:t>
      </w:r>
    </w:p>
    <w:p w:rsidR="00EB19E9" w:rsidRPr="00EB19E9" w:rsidRDefault="00EB19E9" w:rsidP="00EB19E9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EB19E9">
        <w:rPr>
          <w:rFonts w:asciiTheme="minorEastAsia" w:eastAsiaTheme="minorEastAsia" w:hAnsiTheme="minorEastAsia" w:hint="eastAsia"/>
          <w:sz w:val="22"/>
          <w:szCs w:val="22"/>
        </w:rPr>
        <w:t>様式第10号</w:t>
      </w:r>
    </w:p>
    <w:p w:rsidR="00EB19E9" w:rsidRDefault="00EB19E9" w:rsidP="00EB19E9">
      <w:pPr>
        <w:spacing w:line="240" w:lineRule="exact"/>
        <w:rPr>
          <w:sz w:val="22"/>
          <w:szCs w:val="22"/>
        </w:rPr>
      </w:pPr>
    </w:p>
    <w:p w:rsidR="00DC3962" w:rsidRDefault="00DC3962" w:rsidP="00EB19E9">
      <w:pPr>
        <w:spacing w:line="240" w:lineRule="exact"/>
        <w:rPr>
          <w:sz w:val="22"/>
          <w:szCs w:val="22"/>
        </w:rPr>
      </w:pPr>
    </w:p>
    <w:p w:rsidR="00EB19E9" w:rsidRPr="00DC3962" w:rsidRDefault="00DC3962" w:rsidP="00EB19E9">
      <w:pPr>
        <w:spacing w:line="240" w:lineRule="exact"/>
        <w:rPr>
          <w:sz w:val="24"/>
          <w:u w:val="single"/>
        </w:rPr>
      </w:pPr>
      <w:r w:rsidRPr="00DC3962"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DC3962" w:rsidRDefault="00DC3962" w:rsidP="00EB19E9">
      <w:pPr>
        <w:spacing w:line="240" w:lineRule="exact"/>
        <w:rPr>
          <w:sz w:val="22"/>
          <w:szCs w:val="22"/>
        </w:rPr>
      </w:pPr>
    </w:p>
    <w:p w:rsidR="00DC3962" w:rsidRDefault="00DC3962" w:rsidP="00EB19E9">
      <w:pPr>
        <w:spacing w:line="240" w:lineRule="exact"/>
        <w:rPr>
          <w:sz w:val="22"/>
          <w:szCs w:val="22"/>
        </w:rPr>
      </w:pPr>
    </w:p>
    <w:p w:rsidR="00EB19E9" w:rsidRDefault="00EB19E9" w:rsidP="00EB19E9">
      <w:pPr>
        <w:spacing w:line="3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専門医資格更新・再認定申請者</w:t>
      </w:r>
    </w:p>
    <w:p w:rsidR="00EB19E9" w:rsidRPr="00722BAD" w:rsidRDefault="00EB44F8" w:rsidP="00EB19E9">
      <w:pPr>
        <w:spacing w:line="380" w:lineRule="exact"/>
        <w:jc w:val="center"/>
        <w:rPr>
          <w:sz w:val="28"/>
          <w:szCs w:val="28"/>
        </w:rPr>
      </w:pPr>
      <w:r w:rsidRPr="00722BAD">
        <w:rPr>
          <w:rFonts w:hint="eastAsia"/>
          <w:sz w:val="28"/>
          <w:szCs w:val="28"/>
        </w:rPr>
        <w:t>産婦人科</w:t>
      </w:r>
      <w:r w:rsidR="00344740" w:rsidRPr="00722BAD">
        <w:rPr>
          <w:rFonts w:hint="eastAsia"/>
          <w:sz w:val="28"/>
          <w:szCs w:val="28"/>
        </w:rPr>
        <w:t>診療あるいは診療指導実績報告書</w:t>
      </w:r>
    </w:p>
    <w:p w:rsidR="00EB19E9" w:rsidRDefault="00EB19E9" w:rsidP="00EB19E9">
      <w:pPr>
        <w:spacing w:line="240" w:lineRule="exact"/>
        <w:rPr>
          <w:sz w:val="22"/>
          <w:szCs w:val="22"/>
        </w:rPr>
      </w:pPr>
    </w:p>
    <w:p w:rsidR="00EB19E9" w:rsidRDefault="00EB19E9" w:rsidP="00EB19E9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1"/>
        <w:gridCol w:w="3450"/>
        <w:gridCol w:w="2108"/>
      </w:tblGrid>
      <w:tr w:rsidR="00EB19E9" w:rsidTr="00EB19E9">
        <w:trPr>
          <w:trHeight w:val="604"/>
        </w:trPr>
        <w:tc>
          <w:tcPr>
            <w:tcW w:w="3611" w:type="dxa"/>
            <w:tcBorders>
              <w:top w:val="single" w:sz="12" w:space="0" w:color="auto"/>
              <w:left w:val="single" w:sz="12" w:space="0" w:color="auto"/>
            </w:tcBorders>
          </w:tcPr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EB19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　間</w:t>
            </w:r>
          </w:p>
        </w:tc>
        <w:tc>
          <w:tcPr>
            <w:tcW w:w="3450" w:type="dxa"/>
            <w:tcBorders>
              <w:top w:val="single" w:sz="12" w:space="0" w:color="auto"/>
              <w:right w:val="single" w:sz="4" w:space="0" w:color="auto"/>
            </w:tcBorders>
          </w:tcPr>
          <w:p w:rsidR="00EB19E9" w:rsidRDefault="00EB19E9" w:rsidP="00EB19E9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EB19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診療あるいは診療指導の内容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19E9" w:rsidRDefault="00EB19E9" w:rsidP="00EB19E9">
            <w:pPr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EB19E9" w:rsidRDefault="00EB19E9" w:rsidP="00EB19E9">
            <w:pPr>
              <w:spacing w:line="240" w:lineRule="exact"/>
              <w:ind w:left="5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設</w:t>
            </w:r>
          </w:p>
        </w:tc>
      </w:tr>
      <w:tr w:rsidR="00EB19E9" w:rsidTr="00EB19E9">
        <w:trPr>
          <w:trHeight w:val="6374"/>
        </w:trPr>
        <w:tc>
          <w:tcPr>
            <w:tcW w:w="3611" w:type="dxa"/>
            <w:tcBorders>
              <w:left w:val="single" w:sz="12" w:space="0" w:color="auto"/>
              <w:bottom w:val="single" w:sz="12" w:space="0" w:color="auto"/>
            </w:tcBorders>
          </w:tcPr>
          <w:p w:rsidR="00EB19E9" w:rsidRDefault="00EB19E9" w:rsidP="00DC2ED6">
            <w:pPr>
              <w:spacing w:beforeLines="50" w:before="180"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月～　　年　　月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EB19E9" w:rsidRDefault="00EB19E9" w:rsidP="00EB19E9">
            <w:pPr>
              <w:spacing w:line="24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月～　　年　　月</w:t>
            </w:r>
          </w:p>
        </w:tc>
        <w:tc>
          <w:tcPr>
            <w:tcW w:w="3450" w:type="dxa"/>
            <w:tcBorders>
              <w:bottom w:val="single" w:sz="12" w:space="0" w:color="auto"/>
              <w:right w:val="single" w:sz="4" w:space="0" w:color="auto"/>
            </w:tcBorders>
          </w:tcPr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EB19E9" w:rsidRDefault="00EB19E9" w:rsidP="00EB19E9">
      <w:pPr>
        <w:spacing w:line="240" w:lineRule="exact"/>
        <w:rPr>
          <w:sz w:val="22"/>
          <w:szCs w:val="22"/>
        </w:rPr>
      </w:pPr>
    </w:p>
    <w:p w:rsidR="00EB19E9" w:rsidRPr="00EB19E9" w:rsidRDefault="00EB19E9">
      <w:pPr>
        <w:rPr>
          <w:sz w:val="24"/>
        </w:rPr>
      </w:pPr>
      <w:r w:rsidRPr="00EB19E9">
        <w:rPr>
          <w:rFonts w:hint="eastAsia"/>
          <w:sz w:val="24"/>
        </w:rPr>
        <w:t>例：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1"/>
        <w:gridCol w:w="3450"/>
        <w:gridCol w:w="2108"/>
      </w:tblGrid>
      <w:tr w:rsidR="00EB19E9" w:rsidTr="00EB19E9">
        <w:trPr>
          <w:trHeight w:val="686"/>
        </w:trPr>
        <w:tc>
          <w:tcPr>
            <w:tcW w:w="3611" w:type="dxa"/>
            <w:tcBorders>
              <w:top w:val="single" w:sz="12" w:space="0" w:color="auto"/>
              <w:left w:val="single" w:sz="12" w:space="0" w:color="auto"/>
            </w:tcBorders>
          </w:tcPr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EB19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　間</w:t>
            </w:r>
          </w:p>
        </w:tc>
        <w:tc>
          <w:tcPr>
            <w:tcW w:w="3450" w:type="dxa"/>
            <w:tcBorders>
              <w:top w:val="single" w:sz="12" w:space="0" w:color="auto"/>
              <w:right w:val="single" w:sz="4" w:space="0" w:color="auto"/>
            </w:tcBorders>
          </w:tcPr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EB19E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診療あるいは診療指導の内容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19E9" w:rsidRDefault="00EB19E9" w:rsidP="002701D3">
            <w:pPr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  <w:p w:rsidR="00EB19E9" w:rsidRDefault="00EB19E9" w:rsidP="00EB19E9">
            <w:pPr>
              <w:spacing w:line="240" w:lineRule="exact"/>
              <w:ind w:left="5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　設</w:t>
            </w:r>
          </w:p>
        </w:tc>
      </w:tr>
      <w:tr w:rsidR="00EB19E9" w:rsidTr="00EB19E9">
        <w:trPr>
          <w:trHeight w:val="2114"/>
        </w:trPr>
        <w:tc>
          <w:tcPr>
            <w:tcW w:w="3611" w:type="dxa"/>
            <w:tcBorders>
              <w:left w:val="single" w:sz="12" w:space="0" w:color="auto"/>
              <w:bottom w:val="single" w:sz="12" w:space="0" w:color="auto"/>
            </w:tcBorders>
          </w:tcPr>
          <w:p w:rsidR="00EB19E9" w:rsidRPr="00EB19E9" w:rsidRDefault="00CE3471" w:rsidP="00DC2ED6">
            <w:pPr>
              <w:spacing w:beforeLines="50" w:before="180"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201</w:t>
            </w:r>
            <w:r w:rsidR="00491B9F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EB19E9" w:rsidRP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4月～</w:t>
            </w:r>
            <w:r w:rsidR="00491B9F">
              <w:rPr>
                <w:rFonts w:asciiTheme="minorEastAsia" w:eastAsiaTheme="minorEastAsia" w:hAnsiTheme="minorEastAsia" w:hint="eastAsia"/>
                <w:sz w:val="22"/>
                <w:szCs w:val="22"/>
              </w:rPr>
              <w:t>2014</w:t>
            </w:r>
            <w:r w:rsidR="00EB19E9" w:rsidRP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年3月</w:t>
            </w:r>
          </w:p>
          <w:p w:rsidR="00EB19E9" w:rsidRP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19E9" w:rsidRP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91B9F" w:rsidRPr="00EB19E9" w:rsidRDefault="00491B9F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bookmarkStart w:id="0" w:name="_GoBack"/>
            <w:bookmarkEnd w:id="0"/>
          </w:p>
          <w:p w:rsidR="00EB19E9" w:rsidRPr="00EB19E9" w:rsidRDefault="00491B9F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2014</w:t>
            </w:r>
            <w:r w:rsid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4月～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2018</w:t>
            </w:r>
            <w:r w:rsidR="00DC2ED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EB19E9" w:rsidRPr="00EB19E9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  <w:p w:rsidR="00EB19E9" w:rsidRP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19E9" w:rsidRPr="00EB19E9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:rsidR="00EB19E9" w:rsidRPr="00DC2ED6" w:rsidRDefault="00EB19E9" w:rsidP="002701D3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B19E9" w:rsidRPr="00EB19E9" w:rsidRDefault="00EB19E9" w:rsidP="00EB19E9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:rsidR="00EB19E9" w:rsidRDefault="00EB19E9" w:rsidP="002701D3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bottom w:val="single" w:sz="12" w:space="0" w:color="auto"/>
              <w:right w:val="single" w:sz="4" w:space="0" w:color="auto"/>
            </w:tcBorders>
          </w:tcPr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産婦人科専攻医に対する主に</w:t>
            </w: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婦人科領域における診療指導</w:t>
            </w: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主に周産期、婦人科腫瘍領域で</w:t>
            </w: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の臨床業務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○○大学病院</w:t>
            </w: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</w:p>
          <w:p w:rsidR="00EB19E9" w:rsidRDefault="00EB19E9" w:rsidP="002701D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○○市立病院</w:t>
            </w:r>
          </w:p>
        </w:tc>
      </w:tr>
    </w:tbl>
    <w:p w:rsidR="00EB19E9" w:rsidRPr="000E4094" w:rsidRDefault="000E4094" w:rsidP="00DC39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期間</w:t>
      </w:r>
      <w:r w:rsidRPr="000E4094">
        <w:rPr>
          <w:rFonts w:asciiTheme="minorEastAsia" w:eastAsiaTheme="minorEastAsia" w:hAnsiTheme="minorEastAsia" w:hint="eastAsia"/>
        </w:rPr>
        <w:t>は専門医認定期間の5年間になりますので、</w:t>
      </w:r>
      <w:r w:rsidR="00491B9F">
        <w:rPr>
          <w:rFonts w:asciiTheme="minorEastAsia" w:eastAsiaTheme="minorEastAsia" w:hAnsiTheme="minorEastAsia" w:hint="eastAsia"/>
        </w:rPr>
        <w:t>2013</w:t>
      </w:r>
      <w:r w:rsidRPr="000E4094">
        <w:rPr>
          <w:rFonts w:asciiTheme="minorEastAsia" w:eastAsiaTheme="minorEastAsia" w:hAnsiTheme="minorEastAsia" w:hint="eastAsia"/>
        </w:rPr>
        <w:t>年4月からを記載して下さい。</w:t>
      </w:r>
    </w:p>
    <w:sectPr w:rsidR="00EB19E9" w:rsidRPr="000E4094" w:rsidSect="00DC396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F4" w:rsidRDefault="00C413F4" w:rsidP="00DC3962">
      <w:r>
        <w:separator/>
      </w:r>
    </w:p>
  </w:endnote>
  <w:endnote w:type="continuationSeparator" w:id="0">
    <w:p w:rsidR="00C413F4" w:rsidRDefault="00C413F4" w:rsidP="00DC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F4" w:rsidRDefault="00C413F4" w:rsidP="00DC3962">
      <w:r>
        <w:separator/>
      </w:r>
    </w:p>
  </w:footnote>
  <w:footnote w:type="continuationSeparator" w:id="0">
    <w:p w:rsidR="00C413F4" w:rsidRDefault="00C413F4" w:rsidP="00DC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E9"/>
    <w:rsid w:val="000A6503"/>
    <w:rsid w:val="000E4094"/>
    <w:rsid w:val="00157619"/>
    <w:rsid w:val="00186B48"/>
    <w:rsid w:val="002E26A7"/>
    <w:rsid w:val="00344740"/>
    <w:rsid w:val="00347B78"/>
    <w:rsid w:val="00353B05"/>
    <w:rsid w:val="00491B9F"/>
    <w:rsid w:val="007131F1"/>
    <w:rsid w:val="00722BAD"/>
    <w:rsid w:val="00743F84"/>
    <w:rsid w:val="0076651C"/>
    <w:rsid w:val="0095168A"/>
    <w:rsid w:val="009E3E3C"/>
    <w:rsid w:val="00C02641"/>
    <w:rsid w:val="00C10DDD"/>
    <w:rsid w:val="00C413F4"/>
    <w:rsid w:val="00C71D90"/>
    <w:rsid w:val="00CE3471"/>
    <w:rsid w:val="00D17050"/>
    <w:rsid w:val="00D9088F"/>
    <w:rsid w:val="00DC2ED6"/>
    <w:rsid w:val="00DC3962"/>
    <w:rsid w:val="00E061BC"/>
    <w:rsid w:val="00E30D62"/>
    <w:rsid w:val="00E974D9"/>
    <w:rsid w:val="00EB19E9"/>
    <w:rsid w:val="00E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C0F37D-37FD-4303-90C2-0AD7398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9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9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keiko_koyama</dc:creator>
  <cp:keywords/>
  <dc:description/>
  <cp:lastModifiedBy>yanaka sonoko</cp:lastModifiedBy>
  <cp:revision>23</cp:revision>
  <cp:lastPrinted>2013-01-28T06:03:00Z</cp:lastPrinted>
  <dcterms:created xsi:type="dcterms:W3CDTF">2011-05-11T00:53:00Z</dcterms:created>
  <dcterms:modified xsi:type="dcterms:W3CDTF">2018-01-18T04:36:00Z</dcterms:modified>
</cp:coreProperties>
</file>